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FBDE" w14:textId="062F23E4" w:rsidR="003E7859" w:rsidRDefault="00276B55" w:rsidP="009A7F3C">
      <w:pPr>
        <w:spacing w:line="36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საქართველოს საერთაშორისო უნივერსიტეტი </w:t>
      </w:r>
    </w:p>
    <w:p w14:paraId="22879A40" w14:textId="09B0DDEF" w:rsidR="00276B55" w:rsidRDefault="00276B55" w:rsidP="00276B55">
      <w:pPr>
        <w:spacing w:line="36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ჯიუ-ს </w:t>
      </w:r>
      <w:r w:rsidR="003E7859" w:rsidRPr="009A7F3C">
        <w:rPr>
          <w:rFonts w:ascii="Sylfaen" w:hAnsi="Sylfaen"/>
          <w:sz w:val="24"/>
          <w:szCs w:val="24"/>
          <w:lang w:val="ka-GE"/>
        </w:rPr>
        <w:t>რექტორს</w:t>
      </w:r>
    </w:p>
    <w:p w14:paraId="2DCD3C56" w14:textId="14C1F502" w:rsidR="003E7859" w:rsidRPr="009A7F3C" w:rsidRDefault="003E7859" w:rsidP="009A7F3C">
      <w:pPr>
        <w:spacing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 xml:space="preserve"> </w:t>
      </w:r>
      <w:r w:rsidR="00276B55">
        <w:rPr>
          <w:rFonts w:ascii="Sylfaen" w:hAnsi="Sylfaen"/>
          <w:sz w:val="24"/>
          <w:szCs w:val="24"/>
          <w:lang w:val="ka-GE"/>
        </w:rPr>
        <w:t xml:space="preserve">ქალბატონ ელისო ელისაშვილს </w:t>
      </w:r>
      <w:r w:rsidRPr="009A7F3C">
        <w:rPr>
          <w:rFonts w:ascii="Sylfaen" w:hAnsi="Sylfaen"/>
          <w:sz w:val="24"/>
          <w:szCs w:val="24"/>
          <w:lang w:val="ka-GE"/>
        </w:rPr>
        <w:t xml:space="preserve"> </w:t>
      </w:r>
    </w:p>
    <w:p w14:paraId="016A4B85" w14:textId="77777777" w:rsidR="00276B55" w:rsidRDefault="00276B55" w:rsidP="00276B55">
      <w:pPr>
        <w:spacing w:line="360" w:lineRule="auto"/>
        <w:jc w:val="center"/>
        <w:rPr>
          <w:rFonts w:ascii="Sylfaen" w:hAnsi="Sylfaen"/>
          <w:sz w:val="24"/>
          <w:szCs w:val="24"/>
          <w:lang w:val="ka-GE"/>
        </w:rPr>
      </w:pPr>
    </w:p>
    <w:p w14:paraId="5B82F252" w14:textId="77777777" w:rsidR="00276B55" w:rsidRDefault="00276B55" w:rsidP="00276B55">
      <w:pPr>
        <w:spacing w:line="36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განმცხადებელი: თანამდებობა </w:t>
      </w:r>
    </w:p>
    <w:p w14:paraId="5F5FD187" w14:textId="613EC20F" w:rsidR="00276B55" w:rsidRDefault="00276B55" w:rsidP="00276B55">
      <w:pPr>
        <w:spacing w:line="36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და საკონსტაქტო ინფორმაცია </w:t>
      </w:r>
    </w:p>
    <w:p w14:paraId="45904E8E" w14:textId="77777777" w:rsidR="009A7F3C" w:rsidRPr="009A7F3C" w:rsidRDefault="009A7F3C" w:rsidP="009A7F3C">
      <w:pPr>
        <w:spacing w:line="360" w:lineRule="auto"/>
        <w:jc w:val="right"/>
        <w:rPr>
          <w:rFonts w:ascii="Sylfaen" w:hAnsi="Sylfaen"/>
          <w:lang w:val="ka-GE"/>
        </w:rPr>
      </w:pPr>
    </w:p>
    <w:p w14:paraId="7A5E2422" w14:textId="0B8721D2" w:rsidR="003E7859" w:rsidRPr="009A7F3C" w:rsidRDefault="003E7859" w:rsidP="009A7F3C">
      <w:pPr>
        <w:spacing w:line="360" w:lineRule="auto"/>
        <w:jc w:val="center"/>
        <w:rPr>
          <w:rFonts w:ascii="Sylfaen" w:hAnsi="Sylfaen"/>
          <w:sz w:val="28"/>
          <w:szCs w:val="28"/>
          <w:lang w:val="ka-GE"/>
        </w:rPr>
      </w:pPr>
      <w:r w:rsidRPr="009A7F3C">
        <w:rPr>
          <w:rFonts w:ascii="Sylfaen" w:hAnsi="Sylfaen"/>
          <w:sz w:val="28"/>
          <w:szCs w:val="28"/>
          <w:lang w:val="ka-GE"/>
        </w:rPr>
        <w:t>გ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ა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ნ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ც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ხ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ა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დ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ე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ბ</w:t>
      </w:r>
      <w:r w:rsidR="00781D9E">
        <w:rPr>
          <w:rFonts w:ascii="Sylfaen" w:hAnsi="Sylfaen"/>
          <w:sz w:val="28"/>
          <w:szCs w:val="28"/>
        </w:rPr>
        <w:t xml:space="preserve"> </w:t>
      </w:r>
      <w:r w:rsidRPr="009A7F3C">
        <w:rPr>
          <w:rFonts w:ascii="Sylfaen" w:hAnsi="Sylfaen"/>
          <w:sz w:val="28"/>
          <w:szCs w:val="28"/>
          <w:lang w:val="ka-GE"/>
        </w:rPr>
        <w:t>ა</w:t>
      </w:r>
    </w:p>
    <w:p w14:paraId="5E98BA43" w14:textId="37A77D0D" w:rsidR="003E7859" w:rsidRPr="009A7F3C" w:rsidRDefault="003E7859" w:rsidP="009A7F3C">
      <w:pPr>
        <w:spacing w:line="360" w:lineRule="auto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 xml:space="preserve">წარმოგიდგენთ  </w:t>
      </w:r>
      <w:r w:rsidR="005D18D5" w:rsidRPr="009A7F3C">
        <w:rPr>
          <w:rFonts w:ascii="Sylfaen" w:hAnsi="Sylfaen"/>
          <w:bCs/>
          <w:sz w:val="24"/>
          <w:szCs w:val="24"/>
          <w:lang w:val="ka-GE"/>
        </w:rPr>
        <w:t>სამეცნიერო</w:t>
      </w:r>
      <w:r w:rsidR="005D18D5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5D18D5" w:rsidRPr="009A7F3C">
        <w:rPr>
          <w:rFonts w:ascii="Sylfaen" w:hAnsi="Sylfaen"/>
          <w:bCs/>
          <w:sz w:val="24"/>
          <w:szCs w:val="24"/>
          <w:lang w:val="ka-GE"/>
        </w:rPr>
        <w:t>- კვლევით პროექტს</w:t>
      </w:r>
      <w:r w:rsidR="001B54E9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5D18D5" w:rsidRPr="009A7F3C">
        <w:rPr>
          <w:rFonts w:ascii="Sylfaen" w:hAnsi="Sylfaen"/>
          <w:sz w:val="24"/>
          <w:szCs w:val="24"/>
          <w:lang w:val="ka-GE"/>
        </w:rPr>
        <w:t xml:space="preserve"> </w:t>
      </w:r>
      <w:r w:rsidR="00276B55">
        <w:rPr>
          <w:rFonts w:ascii="Sylfaen" w:hAnsi="Sylfaen"/>
          <w:sz w:val="24"/>
          <w:szCs w:val="24"/>
          <w:lang w:val="ka-GE"/>
        </w:rPr>
        <w:t>.........................................................................................................................................................</w:t>
      </w:r>
      <w:r w:rsidR="009A7F3C" w:rsidRPr="009A7F3C">
        <w:rPr>
          <w:rFonts w:ascii="Sylfaen" w:hAnsi="Sylfaen"/>
          <w:bCs/>
          <w:sz w:val="24"/>
          <w:szCs w:val="24"/>
          <w:lang w:val="ka-GE"/>
        </w:rPr>
        <w:t>დარგობრივი მიმართულებით</w:t>
      </w:r>
      <w:r w:rsidR="005D18D5">
        <w:rPr>
          <w:rFonts w:ascii="Sylfaen" w:hAnsi="Sylfaen"/>
          <w:bCs/>
          <w:sz w:val="24"/>
          <w:szCs w:val="24"/>
          <w:lang w:val="ka-GE"/>
        </w:rPr>
        <w:t>,</w:t>
      </w:r>
      <w:r w:rsidR="009A7F3C" w:rsidRPr="009A7F3C">
        <w:rPr>
          <w:rFonts w:ascii="Sylfaen" w:hAnsi="Sylfaen"/>
          <w:bCs/>
          <w:sz w:val="24"/>
          <w:szCs w:val="24"/>
          <w:lang w:val="ka-GE"/>
        </w:rPr>
        <w:t xml:space="preserve">  </w:t>
      </w:r>
      <w:r w:rsidR="00276B55">
        <w:rPr>
          <w:rFonts w:ascii="Sylfaen" w:hAnsi="Sylfaen"/>
          <w:bCs/>
          <w:sz w:val="24"/>
          <w:szCs w:val="24"/>
          <w:lang w:val="ka-GE"/>
        </w:rPr>
        <w:t xml:space="preserve">საქართველოს საერთაშორისო უნივერსიტეტი ჯიუ-ს </w:t>
      </w:r>
      <w:r w:rsidR="009A7F3C" w:rsidRPr="009A7F3C">
        <w:rPr>
          <w:rFonts w:ascii="Sylfaen" w:hAnsi="Sylfaen"/>
          <w:bCs/>
          <w:sz w:val="24"/>
          <w:szCs w:val="24"/>
          <w:lang w:val="ka-GE"/>
        </w:rPr>
        <w:t xml:space="preserve"> ბიუჯეტიდან დაფინასების მოპოვების მიზნით.</w:t>
      </w:r>
    </w:p>
    <w:p w14:paraId="455C2D93" w14:textId="08E8BEE0" w:rsidR="009A7F3C" w:rsidRPr="009A7F3C" w:rsidRDefault="009A7F3C" w:rsidP="009A7F3C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>განცხადებას თან ერთვის :</w:t>
      </w:r>
    </w:p>
    <w:p w14:paraId="63EF460E" w14:textId="5612643C" w:rsidR="009A7F3C" w:rsidRPr="009A7F3C" w:rsidRDefault="009A7F3C" w:rsidP="009A7F3C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>სამეცნიერო კვლევითი პროექტის განაცხადი (დანართი 1);</w:t>
      </w:r>
    </w:p>
    <w:p w14:paraId="1A9C2738" w14:textId="0E72BD5A" w:rsidR="009A7F3C" w:rsidRPr="009A7F3C" w:rsidRDefault="009A7F3C" w:rsidP="009A7F3C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>პროექტის აღწერა (დანართი 2);</w:t>
      </w:r>
    </w:p>
    <w:p w14:paraId="62D6F079" w14:textId="4F439553" w:rsidR="009A7F3C" w:rsidRPr="009A7F3C" w:rsidRDefault="009A7F3C" w:rsidP="009A7F3C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>პროექტის განხორციელების გრაფიკი (დანართი 3);</w:t>
      </w:r>
    </w:p>
    <w:p w14:paraId="6EC474A8" w14:textId="6B0D53B5" w:rsidR="009A7F3C" w:rsidRPr="009A7F3C" w:rsidRDefault="009A7F3C" w:rsidP="009A7F3C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>პროექტის ბიუჯეტი (დანართი 4);</w:t>
      </w:r>
    </w:p>
    <w:p w14:paraId="6BA01581" w14:textId="0AE7FB77" w:rsidR="00680308" w:rsidRDefault="009A7F3C" w:rsidP="00680308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9A7F3C">
        <w:rPr>
          <w:rFonts w:ascii="Sylfaen" w:hAnsi="Sylfaen"/>
          <w:sz w:val="24"/>
          <w:szCs w:val="24"/>
          <w:lang w:val="ka-GE"/>
        </w:rPr>
        <w:t>მიზნობრივ სამეცნიერო-კვლევით პროექტში მონაწილეობაზე თანხმობის წერილი (დანართი 5).</w:t>
      </w:r>
    </w:p>
    <w:p w14:paraId="295F3F3F" w14:textId="24EA4572" w:rsidR="009A7F3C" w:rsidRDefault="009A7F3C" w:rsidP="009A7F3C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p w14:paraId="61F03AE5" w14:textId="5ECF8BAD" w:rsidR="009A7F3C" w:rsidRDefault="009A7F3C" w:rsidP="009A7F3C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p w14:paraId="06FB944A" w14:textId="070E8541" w:rsidR="009A7F3C" w:rsidRPr="009A7F3C" w:rsidRDefault="001B54E9" w:rsidP="009A7F3C">
      <w:pPr>
        <w:spacing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Liberation Sans Narrow" w:hAnsi="Sylfaen" w:cs="Liberation Sans Narrow"/>
          <w:lang w:val="ka-GE"/>
        </w:rPr>
        <w:t>0</w:t>
      </w:r>
      <w:r w:rsidR="00276B55">
        <w:rPr>
          <w:rFonts w:ascii="Sylfaen" w:eastAsia="Liberation Sans Narrow" w:hAnsi="Sylfaen" w:cs="Liberation Sans Narrow"/>
          <w:lang w:val="ka-GE"/>
        </w:rPr>
        <w:t>0</w:t>
      </w:r>
      <w:r w:rsidR="00781D9E">
        <w:rPr>
          <w:rFonts w:ascii="Sylfaen" w:eastAsia="Liberation Sans Narrow" w:hAnsi="Sylfaen" w:cs="Liberation Sans Narrow"/>
          <w:lang w:val="ka-GE"/>
        </w:rPr>
        <w:t>.</w:t>
      </w:r>
      <w:r>
        <w:rPr>
          <w:rFonts w:ascii="Sylfaen" w:eastAsia="Liberation Sans Narrow" w:hAnsi="Sylfaen" w:cs="Liberation Sans Narrow"/>
          <w:lang w:val="ka-GE"/>
        </w:rPr>
        <w:t>0</w:t>
      </w:r>
      <w:r w:rsidR="00276B55">
        <w:rPr>
          <w:rFonts w:ascii="Sylfaen" w:eastAsia="Liberation Sans Narrow" w:hAnsi="Sylfaen" w:cs="Liberation Sans Narrow"/>
          <w:lang w:val="ka-GE"/>
        </w:rPr>
        <w:t>0</w:t>
      </w:r>
      <w:r w:rsidR="00781D9E">
        <w:rPr>
          <w:rFonts w:ascii="Sylfaen" w:eastAsia="Liberation Sans Narrow" w:hAnsi="Sylfaen" w:cs="Liberation Sans Narrow"/>
          <w:lang w:val="ka-GE"/>
        </w:rPr>
        <w:t>.202</w:t>
      </w:r>
      <w:r w:rsidR="00276B55">
        <w:rPr>
          <w:rFonts w:ascii="Sylfaen" w:eastAsia="Liberation Sans Narrow" w:hAnsi="Sylfaen" w:cs="Liberation Sans Narrow"/>
          <w:lang w:val="ka-GE"/>
        </w:rPr>
        <w:t>5</w:t>
      </w:r>
    </w:p>
    <w:sectPr w:rsidR="009A7F3C" w:rsidRPr="009A7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FA2"/>
    <w:multiLevelType w:val="hybridMultilevel"/>
    <w:tmpl w:val="4CC6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51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146A12"/>
    <w:rsid w:val="001B54E9"/>
    <w:rsid w:val="00276B55"/>
    <w:rsid w:val="002F54BC"/>
    <w:rsid w:val="00316FD2"/>
    <w:rsid w:val="00374D81"/>
    <w:rsid w:val="003E7859"/>
    <w:rsid w:val="004E23D3"/>
    <w:rsid w:val="005D18D5"/>
    <w:rsid w:val="00680308"/>
    <w:rsid w:val="00781D9E"/>
    <w:rsid w:val="009A7F3C"/>
    <w:rsid w:val="009B22B4"/>
    <w:rsid w:val="00C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0370"/>
  <w15:chartTrackingRefBased/>
  <w15:docId w15:val="{BD309516-5944-41BC-95BB-44440C5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Akaki Beridze</cp:lastModifiedBy>
  <cp:revision>8</cp:revision>
  <dcterms:created xsi:type="dcterms:W3CDTF">2023-02-05T15:57:00Z</dcterms:created>
  <dcterms:modified xsi:type="dcterms:W3CDTF">2025-02-26T08:33:00Z</dcterms:modified>
</cp:coreProperties>
</file>